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</w:p>
    <w:p w:rsidR="00BC5E55" w:rsidRDefault="00BC5E55" w:rsidP="00BC5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30.5pt">
            <v:imagedata r:id="rId4" o:title="mfp_logo"/>
          </v:shape>
        </w:pict>
      </w:r>
    </w:p>
    <w:p w:rsid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</w:p>
    <w:p w:rsidR="00BC5E55" w:rsidRP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</w:t>
      </w:r>
      <w:r w:rsidRPr="00BC5E55">
        <w:rPr>
          <w:rFonts w:ascii="Times New Roman" w:hAnsi="Times New Roman" w:cs="Times New Roman"/>
          <w:sz w:val="24"/>
          <w:szCs w:val="24"/>
        </w:rPr>
        <w:t>Falu Pályázati felhívás keretében megvalósult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E55">
        <w:rPr>
          <w:rFonts w:ascii="Times New Roman" w:hAnsi="Times New Roman" w:cs="Times New Roman"/>
          <w:sz w:val="24"/>
          <w:szCs w:val="24"/>
        </w:rPr>
        <w:t>Győrtelek Község település három utcájának, a Dankó, a Dobó és a Petőfi utak felújítása. A felújítás nem volt építési engedélyköteles, az utak aszfalt kopórétegének felújítása és a padkázás elvégzése történt meg.</w:t>
      </w:r>
    </w:p>
    <w:p w:rsidR="00BC5E55" w:rsidRP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  <w:r w:rsidRPr="00BC5E55">
        <w:rPr>
          <w:rFonts w:ascii="Times New Roman" w:hAnsi="Times New Roman" w:cs="Times New Roman"/>
          <w:sz w:val="24"/>
          <w:szCs w:val="24"/>
        </w:rPr>
        <w:t xml:space="preserve"> A projekt megvalósításának kezdete: 2020.02.17.</w:t>
      </w:r>
    </w:p>
    <w:p w:rsidR="00BC5E55" w:rsidRP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  <w:r w:rsidRPr="00BC5E55">
        <w:rPr>
          <w:rFonts w:ascii="Times New Roman" w:hAnsi="Times New Roman" w:cs="Times New Roman"/>
          <w:sz w:val="24"/>
          <w:szCs w:val="24"/>
        </w:rPr>
        <w:t xml:space="preserve"> A projekt fizikai befejezése: 2020.04.22.</w:t>
      </w:r>
    </w:p>
    <w:p w:rsidR="00174C7C" w:rsidRDefault="00BC5E55" w:rsidP="00BC5E55">
      <w:r w:rsidRPr="00BC5E55">
        <w:rPr>
          <w:rFonts w:ascii="Times New Roman" w:hAnsi="Times New Roman" w:cs="Times New Roman"/>
          <w:sz w:val="24"/>
          <w:szCs w:val="24"/>
        </w:rPr>
        <w:t xml:space="preserve"> A tervezett útfelújítás a tervek szerinti műszaki tartalommal teljes egészében megvalósult. A projekt során 4317 nm út </w:t>
      </w:r>
      <w:proofErr w:type="gramStart"/>
      <w:r w:rsidRPr="00BC5E55">
        <w:rPr>
          <w:rFonts w:ascii="Times New Roman" w:hAnsi="Times New Roman" w:cs="Times New Roman"/>
          <w:sz w:val="24"/>
          <w:szCs w:val="24"/>
        </w:rPr>
        <w:t>került  portalanításra</w:t>
      </w:r>
      <w:proofErr w:type="gramEnd"/>
      <w:r w:rsidRPr="00BC5E5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és felújításra. </w:t>
      </w:r>
    </w:p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E55"/>
    <w:rsid w:val="00174C7C"/>
    <w:rsid w:val="001B66B8"/>
    <w:rsid w:val="001E19B2"/>
    <w:rsid w:val="003C47A4"/>
    <w:rsid w:val="003E071C"/>
    <w:rsid w:val="00504FFB"/>
    <w:rsid w:val="005B4BFC"/>
    <w:rsid w:val="005C6FE8"/>
    <w:rsid w:val="005F5DF6"/>
    <w:rsid w:val="006A192A"/>
    <w:rsid w:val="007C2CE0"/>
    <w:rsid w:val="008374CD"/>
    <w:rsid w:val="00913A9F"/>
    <w:rsid w:val="009741CD"/>
    <w:rsid w:val="00B72C58"/>
    <w:rsid w:val="00B81EB9"/>
    <w:rsid w:val="00BC5E55"/>
    <w:rsid w:val="00CF0435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2021-01-08T08:41:00Z</dcterms:created>
  <dcterms:modified xsi:type="dcterms:W3CDTF">2021-01-08T08:43:00Z</dcterms:modified>
</cp:coreProperties>
</file>